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Default="00EA52DB">
      <w:pPr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</w:p>
    <w:p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laconcuadrcula"/>
        <w:tblW w:w="14401" w:type="dxa"/>
        <w:tblLayout w:type="fixed"/>
        <w:tblLook w:val="04A0"/>
      </w:tblPr>
      <w:tblGrid>
        <w:gridCol w:w="2252"/>
        <w:gridCol w:w="4098"/>
        <w:gridCol w:w="4090"/>
        <w:gridCol w:w="3961"/>
      </w:tblGrid>
      <w:tr w:rsidR="004F2910" w:rsidRPr="00EA52DB" w:rsidTr="00B23EF2">
        <w:trPr>
          <w:trHeight w:val="848"/>
        </w:trPr>
        <w:tc>
          <w:tcPr>
            <w:tcW w:w="6350" w:type="dxa"/>
            <w:gridSpan w:val="2"/>
          </w:tcPr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  <w:r w:rsidR="00765664">
              <w:rPr>
                <w:rFonts w:ascii="Arial" w:hAnsi="Arial" w:cs="Arial"/>
                <w:b/>
                <w:sz w:val="24"/>
                <w:szCs w:val="24"/>
              </w:rPr>
              <w:t>Adaptation des êtres vivants aux conditions du milieu</w:t>
            </w:r>
          </w:p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</w:p>
          <w:p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</w:p>
          <w:p w:rsidR="00622285" w:rsidRDefault="000C42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Comment les êtres</w:t>
            </w:r>
            <w:r w:rsidR="00622285">
              <w:rPr>
                <w:rFonts w:ascii="Arial" w:hAnsi="Arial" w:cs="Arial"/>
                <w:b/>
                <w:sz w:val="24"/>
                <w:szCs w:val="24"/>
              </w:rPr>
              <w:t xml:space="preserve"> vivants s’adaptent-ils aux conditions du milieu ?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:rsidR="004F2910" w:rsidRPr="00EA52DB" w:rsidRDefault="004F2910" w:rsidP="00A453EF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</w:t>
            </w:r>
          </w:p>
        </w:tc>
        <w:tc>
          <w:tcPr>
            <w:tcW w:w="4090" w:type="dxa"/>
          </w:tcPr>
          <w:p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:rsidR="004F2910" w:rsidRPr="00EA52DB" w:rsidRDefault="004F2910" w:rsidP="00EA5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 w:rsidP="001E0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MATERIEL</w:t>
            </w:r>
            <w:r w:rsidR="001E08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OU SUPPORTS 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</w:tc>
        <w:tc>
          <w:tcPr>
            <w:tcW w:w="4098" w:type="dxa"/>
          </w:tcPr>
          <w:p w:rsidR="004F2910" w:rsidRDefault="00C322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Mobiliser les connaissances perso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eva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diagnostique)</w:t>
            </w:r>
          </w:p>
          <w:p w:rsidR="004F2910" w:rsidRDefault="00A453EF" w:rsidP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 animaux respirent ils tous de la même manière ?</w:t>
            </w:r>
          </w:p>
          <w:p w:rsidR="00A453EF" w:rsidRDefault="00A453EF" w:rsidP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Associer des caractéristiques morphologiques à une </w:t>
            </w:r>
            <w:r w:rsidRPr="00407F3C">
              <w:rPr>
                <w:rFonts w:ascii="Arial" w:hAnsi="Arial" w:cs="Arial"/>
                <w:b/>
                <w:sz w:val="24"/>
                <w:szCs w:val="24"/>
              </w:rPr>
              <w:t>adaptation</w:t>
            </w:r>
            <w:r>
              <w:rPr>
                <w:rFonts w:ascii="Arial" w:hAnsi="Arial" w:cs="Arial"/>
                <w:sz w:val="24"/>
                <w:szCs w:val="24"/>
              </w:rPr>
              <w:t xml:space="preserve"> au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milieu .</w:t>
            </w:r>
            <w:r w:rsidR="0063543B">
              <w:rPr>
                <w:rFonts w:ascii="Arial" w:hAnsi="Arial" w:cs="Arial"/>
                <w:sz w:val="24"/>
                <w:szCs w:val="24"/>
              </w:rPr>
              <w:t>(</w:t>
            </w:r>
            <w:proofErr w:type="gramEnd"/>
            <w:r w:rsidR="0063543B">
              <w:rPr>
                <w:rFonts w:ascii="Arial" w:hAnsi="Arial" w:cs="Arial"/>
                <w:sz w:val="24"/>
                <w:szCs w:val="24"/>
              </w:rPr>
              <w:t>organes respiratoires)</w:t>
            </w:r>
          </w:p>
          <w:p w:rsidR="00407F3C" w:rsidRPr="00EA52DB" w:rsidRDefault="00407F3C" w:rsidP="00407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à acquérir : adaptation</w:t>
            </w:r>
          </w:p>
        </w:tc>
        <w:tc>
          <w:tcPr>
            <w:tcW w:w="4090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Images et textes de </w:t>
            </w:r>
            <w:r w:rsidR="000C42B7">
              <w:rPr>
                <w:rFonts w:ascii="Arial" w:hAnsi="Arial" w:cs="Arial"/>
                <w:sz w:val="24"/>
                <w:szCs w:val="24"/>
              </w:rPr>
              <w:t>différents</w:t>
            </w:r>
            <w:r>
              <w:rPr>
                <w:rFonts w:ascii="Arial" w:hAnsi="Arial" w:cs="Arial"/>
                <w:sz w:val="24"/>
                <w:szCs w:val="24"/>
              </w:rPr>
              <w:t xml:space="preserve"> animaux </w:t>
            </w:r>
            <w:r w:rsidR="000C42B7">
              <w:rPr>
                <w:rFonts w:ascii="Arial" w:hAnsi="Arial" w:cs="Arial"/>
                <w:sz w:val="24"/>
                <w:szCs w:val="24"/>
              </w:rPr>
              <w:t>terrestres</w:t>
            </w:r>
            <w:r>
              <w:rPr>
                <w:rFonts w:ascii="Arial" w:hAnsi="Arial" w:cs="Arial"/>
                <w:sz w:val="24"/>
                <w:szCs w:val="24"/>
              </w:rPr>
              <w:t xml:space="preserve"> et </w:t>
            </w:r>
            <w:r w:rsidR="000C42B7">
              <w:rPr>
                <w:rFonts w:ascii="Arial" w:hAnsi="Arial" w:cs="Arial"/>
                <w:sz w:val="24"/>
                <w:szCs w:val="24"/>
              </w:rPr>
              <w:t>aquatiques</w:t>
            </w:r>
            <w:r>
              <w:rPr>
                <w:rFonts w:ascii="Arial" w:hAnsi="Arial" w:cs="Arial"/>
                <w:sz w:val="24"/>
                <w:szCs w:val="24"/>
              </w:rPr>
              <w:t>. aquarium</w:t>
            </w: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A453EF" w:rsidP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Associer des </w:t>
            </w:r>
            <w:r w:rsidRPr="005E3307">
              <w:rPr>
                <w:rFonts w:ascii="Arial" w:hAnsi="Arial" w:cs="Arial"/>
                <w:b/>
                <w:sz w:val="24"/>
                <w:szCs w:val="24"/>
              </w:rPr>
              <w:t>caractéristiques morphologiques</w:t>
            </w:r>
            <w:r>
              <w:rPr>
                <w:rFonts w:ascii="Arial" w:hAnsi="Arial" w:cs="Arial"/>
                <w:sz w:val="24"/>
                <w:szCs w:val="24"/>
              </w:rPr>
              <w:t xml:space="preserve"> à une adaptation au milieu </w:t>
            </w:r>
            <w:proofErr w:type="gramStart"/>
            <w:r w:rsidR="0063543B">
              <w:rPr>
                <w:rFonts w:ascii="Arial" w:hAnsi="Arial" w:cs="Arial"/>
                <w:sz w:val="24"/>
                <w:szCs w:val="24"/>
              </w:rPr>
              <w:t>( membres</w:t>
            </w:r>
            <w:proofErr w:type="gramEnd"/>
            <w:r w:rsidR="0063543B">
              <w:rPr>
                <w:rFonts w:ascii="Arial" w:hAnsi="Arial" w:cs="Arial"/>
                <w:sz w:val="24"/>
                <w:szCs w:val="24"/>
              </w:rPr>
              <w:t>, bec, type de peau)</w:t>
            </w:r>
            <w:r w:rsidR="005E3307" w:rsidRPr="005E3307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="005E3307">
              <w:rPr>
                <w:rFonts w:ascii="Arial" w:hAnsi="Arial" w:cs="Arial"/>
                <w:sz w:val="24"/>
                <w:szCs w:val="24"/>
              </w:rPr>
              <w:t xml:space="preserve"> alimentation, support de déplacements, adaptation au froid/chaud</w:t>
            </w:r>
          </w:p>
          <w:p w:rsidR="00407F3C" w:rsidRPr="00EA52DB" w:rsidRDefault="00407F3C" w:rsidP="00A453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à acquérir : adaptation et comportement</w:t>
            </w:r>
          </w:p>
        </w:tc>
        <w:tc>
          <w:tcPr>
            <w:tcW w:w="4090" w:type="dxa"/>
          </w:tcPr>
          <w:p w:rsidR="004F2910" w:rsidRDefault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Travai</w:t>
            </w:r>
            <w:r w:rsidR="000C42B7"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z w:val="24"/>
                <w:szCs w:val="24"/>
              </w:rPr>
              <w:t>ler en groupe</w:t>
            </w:r>
          </w:p>
          <w:p w:rsidR="00407F3C" w:rsidRPr="00EA52DB" w:rsidRDefault="00407F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-émettre des hypothèses sur la relation caractéristiques physiques/adaptation au milieu et comportement</w:t>
            </w: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A453EF" w:rsidRDefault="00A453EF" w:rsidP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Associer les </w:t>
            </w:r>
            <w:r w:rsidRPr="005E3307">
              <w:rPr>
                <w:rFonts w:ascii="Arial" w:hAnsi="Arial" w:cs="Arial"/>
                <w:b/>
                <w:sz w:val="24"/>
                <w:szCs w:val="24"/>
              </w:rPr>
              <w:t>caractéristiques comportementales</w:t>
            </w:r>
            <w:r>
              <w:rPr>
                <w:rFonts w:ascii="Arial" w:hAnsi="Arial" w:cs="Arial"/>
                <w:sz w:val="24"/>
                <w:szCs w:val="24"/>
              </w:rPr>
              <w:t xml:space="preserve"> à une adaptation au milieu.</w:t>
            </w: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A453EF" w:rsidRDefault="00A453EF" w:rsidP="00A453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Comprendre pourquoi certa</w:t>
            </w:r>
            <w:r w:rsidR="0063543B">
              <w:rPr>
                <w:rFonts w:ascii="Arial" w:hAnsi="Arial" w:cs="Arial"/>
                <w:sz w:val="24"/>
                <w:szCs w:val="24"/>
              </w:rPr>
              <w:t xml:space="preserve">ins </w:t>
            </w:r>
            <w:r w:rsidR="0063543B">
              <w:rPr>
                <w:rFonts w:ascii="Arial" w:hAnsi="Arial" w:cs="Arial"/>
                <w:sz w:val="24"/>
                <w:szCs w:val="24"/>
              </w:rPr>
              <w:lastRenderedPageBreak/>
              <w:t>animaux hibernent ?</w:t>
            </w:r>
          </w:p>
          <w:p w:rsidR="00407F3C" w:rsidRDefault="00407F3C" w:rsidP="00A453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à acquérir : adaptation et comportement</w:t>
            </w:r>
          </w:p>
          <w:p w:rsidR="00407F3C" w:rsidRPr="00EA52DB" w:rsidRDefault="00407F3C" w:rsidP="00A453EF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07F3C" w:rsidP="00407F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-émettre des hypothèses sur la relation caractéristiques physiques/ comportement</w:t>
            </w: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143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lastRenderedPageBreak/>
              <w:t>SEANCE 4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63543B" w:rsidRDefault="0063543B" w:rsidP="006354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Associer les caractéristiques comportementales à une adaptation au milieu.</w:t>
            </w:r>
          </w:p>
          <w:p w:rsidR="0063543B" w:rsidRDefault="0063543B" w:rsidP="0063543B">
            <w:pPr>
              <w:rPr>
                <w:rFonts w:ascii="Arial" w:hAnsi="Arial" w:cs="Arial"/>
                <w:sz w:val="24"/>
                <w:szCs w:val="24"/>
              </w:rPr>
            </w:pPr>
          </w:p>
          <w:p w:rsidR="0063543B" w:rsidRPr="00EA52DB" w:rsidRDefault="0063543B" w:rsidP="006354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Comprendre pourquoi certains animaux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migrent .</w:t>
            </w:r>
            <w:proofErr w:type="gramEnd"/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Default="00407F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Réinvestir les connaissances et démarche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d’investigation vues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lors des séances précédentes.</w:t>
            </w:r>
          </w:p>
          <w:p w:rsidR="00407F3C" w:rsidRPr="00EA52DB" w:rsidRDefault="00407F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Lire un document</w:t>
            </w:r>
          </w:p>
        </w:tc>
        <w:tc>
          <w:tcPr>
            <w:tcW w:w="3961" w:type="dxa"/>
          </w:tcPr>
          <w:p w:rsidR="004F2910" w:rsidRPr="00EA52DB" w:rsidRDefault="00407F3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-étude chrysalide de papillon monarque</w:t>
            </w:r>
          </w:p>
        </w:tc>
      </w:tr>
      <w:tr w:rsidR="004F2910" w:rsidRPr="00EA52DB" w:rsidTr="004F2910">
        <w:trPr>
          <w:trHeight w:val="848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5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:rsidTr="004F2910">
        <w:trPr>
          <w:trHeight w:val="1715"/>
        </w:trPr>
        <w:tc>
          <w:tcPr>
            <w:tcW w:w="2252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6</w:t>
            </w:r>
          </w:p>
        </w:tc>
        <w:tc>
          <w:tcPr>
            <w:tcW w:w="4098" w:type="dxa"/>
          </w:tcPr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52DB"/>
    <w:rsid w:val="000445A9"/>
    <w:rsid w:val="000C42B7"/>
    <w:rsid w:val="001E082F"/>
    <w:rsid w:val="003F45CA"/>
    <w:rsid w:val="00407F3C"/>
    <w:rsid w:val="0045649B"/>
    <w:rsid w:val="004F2910"/>
    <w:rsid w:val="005C7EB9"/>
    <w:rsid w:val="005E3307"/>
    <w:rsid w:val="005E434C"/>
    <w:rsid w:val="00622285"/>
    <w:rsid w:val="0063543B"/>
    <w:rsid w:val="006F4C4D"/>
    <w:rsid w:val="00765664"/>
    <w:rsid w:val="00984ACD"/>
    <w:rsid w:val="00A453EF"/>
    <w:rsid w:val="00B37209"/>
    <w:rsid w:val="00C322CE"/>
    <w:rsid w:val="00C46960"/>
    <w:rsid w:val="00E4190F"/>
    <w:rsid w:val="00EA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esteban.jean</cp:lastModifiedBy>
  <cp:revision>15</cp:revision>
  <dcterms:created xsi:type="dcterms:W3CDTF">2014-11-09T03:33:00Z</dcterms:created>
  <dcterms:modified xsi:type="dcterms:W3CDTF">2014-11-13T17:16:00Z</dcterms:modified>
</cp:coreProperties>
</file>